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1F7267" w:rsidRPr="001F7267">
        <w:rPr>
          <w:rFonts w:hint="eastAsia"/>
          <w:sz w:val="24"/>
        </w:rPr>
        <w:t>物流路径优化仿真平台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2266BD" w:rsidRDefault="00F63E1A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1F7267" w:rsidRPr="001F7267">
        <w:rPr>
          <w:rFonts w:ascii="Calibri" w:hAnsi="Calibri" w:hint="eastAsia"/>
          <w:sz w:val="24"/>
        </w:rPr>
        <w:t>物流路径优化仿真平台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5A6A37">
        <w:rPr>
          <w:rFonts w:ascii="宋体" w:hAnsi="宋体" w:cs="宋体"/>
          <w:sz w:val="24"/>
        </w:rPr>
        <w:t>LXJR201</w:t>
      </w:r>
      <w:r w:rsidR="002266BD">
        <w:rPr>
          <w:rFonts w:ascii="宋体" w:hAnsi="宋体" w:cs="宋体" w:hint="eastAsia"/>
          <w:sz w:val="24"/>
        </w:rPr>
        <w:t>70</w:t>
      </w:r>
      <w:r w:rsidR="001F7267">
        <w:rPr>
          <w:rFonts w:ascii="宋体" w:hAnsi="宋体" w:cs="宋体" w:hint="eastAsia"/>
          <w:sz w:val="24"/>
        </w:rPr>
        <w:t>292-5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D7ED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5A6A37"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</w:t>
      </w:r>
      <w:r w:rsidR="002266BD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5A6A37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 w:rsidR="005A6A37">
        <w:rPr>
          <w:rFonts w:ascii="宋体" w:hAnsi="宋体" w:hint="eastAsia"/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月</w:t>
      </w:r>
      <w:r w:rsidR="005A6A37">
        <w:rPr>
          <w:rFonts w:ascii="宋体" w:hAnsi="宋体" w:hint="eastAsia"/>
          <w:color w:val="FF0000"/>
          <w:sz w:val="24"/>
        </w:rPr>
        <w:t>1</w:t>
      </w:r>
      <w:r w:rsidR="002266BD">
        <w:rPr>
          <w:rFonts w:ascii="宋体" w:hAnsi="宋体" w:hint="eastAsia"/>
          <w:color w:val="FF0000"/>
          <w:sz w:val="24"/>
        </w:rPr>
        <w:t>5</w:t>
      </w:r>
      <w:r>
        <w:rPr>
          <w:rFonts w:ascii="宋体" w:hAnsi="宋体" w:hint="eastAsia"/>
          <w:color w:val="FF0000"/>
          <w:sz w:val="24"/>
        </w:rPr>
        <w:t>日</w:t>
      </w:r>
      <w:r w:rsidR="001F7267">
        <w:rPr>
          <w:rFonts w:ascii="宋体" w:hAnsi="宋体" w:hint="eastAsia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 w:rsidR="001F7267">
        <w:rPr>
          <w:rFonts w:ascii="宋体" w:hint="eastAsia"/>
          <w:color w:val="FF0000"/>
          <w:sz w:val="24"/>
        </w:rPr>
        <w:t>0</w:t>
      </w:r>
      <w:bookmarkStart w:id="0" w:name="_GoBack"/>
      <w:bookmarkEnd w:id="0"/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F09" w:rsidRDefault="00D62F09" w:rsidP="00440979">
      <w:r>
        <w:separator/>
      </w:r>
    </w:p>
  </w:endnote>
  <w:endnote w:type="continuationSeparator" w:id="0">
    <w:p w:rsidR="00D62F09" w:rsidRDefault="00D62F09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F09" w:rsidRDefault="00D62F09" w:rsidP="00440979">
      <w:r>
        <w:separator/>
      </w:r>
    </w:p>
  </w:footnote>
  <w:footnote w:type="continuationSeparator" w:id="0">
    <w:p w:rsidR="00D62F09" w:rsidRDefault="00D62F09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B450C"/>
    <w:rsid w:val="001D55B1"/>
    <w:rsid w:val="001D5969"/>
    <w:rsid w:val="001F4CC5"/>
    <w:rsid w:val="001F6C66"/>
    <w:rsid w:val="001F7267"/>
    <w:rsid w:val="001F7B53"/>
    <w:rsid w:val="002231B1"/>
    <w:rsid w:val="002266BD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A6A37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C57617"/>
    <w:rsid w:val="00C6768A"/>
    <w:rsid w:val="00CB6FAF"/>
    <w:rsid w:val="00CC7CF2"/>
    <w:rsid w:val="00CD7D79"/>
    <w:rsid w:val="00D12467"/>
    <w:rsid w:val="00D615BA"/>
    <w:rsid w:val="00D62F09"/>
    <w:rsid w:val="00D87344"/>
    <w:rsid w:val="00DA5B63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>微软中国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2017-11-06T01:19:00Z</dcterms:created>
  <dcterms:modified xsi:type="dcterms:W3CDTF">2017-11-06T01:19:00Z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